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1517"/>
        <w:tblW w:w="0" w:type="auto"/>
        <w:tblLook w:val="04A0" w:firstRow="1" w:lastRow="0" w:firstColumn="1" w:lastColumn="0" w:noHBand="0" w:noVBand="1"/>
      </w:tblPr>
      <w:tblGrid>
        <w:gridCol w:w="1330"/>
        <w:gridCol w:w="1516"/>
        <w:gridCol w:w="2137"/>
        <w:gridCol w:w="1451"/>
        <w:gridCol w:w="1381"/>
        <w:gridCol w:w="1247"/>
      </w:tblGrid>
      <w:tr w:rsidR="005A08C0" w:rsidRPr="005A08C0" w14:paraId="5E46EA91" w14:textId="77777777" w:rsidTr="005A08C0">
        <w:tc>
          <w:tcPr>
            <w:tcW w:w="1330" w:type="dxa"/>
          </w:tcPr>
          <w:p w14:paraId="323A50EB" w14:textId="29C6A4E5" w:rsidR="005326EE" w:rsidRPr="005A08C0" w:rsidRDefault="005E13B6" w:rsidP="005A08C0">
            <w:pPr>
              <w:rPr>
                <w:b/>
                <w:bCs/>
              </w:rPr>
            </w:pPr>
            <w:r w:rsidRPr="005A08C0">
              <w:rPr>
                <w:b/>
                <w:bCs/>
              </w:rPr>
              <w:t>SIRA NO:</w:t>
            </w:r>
          </w:p>
        </w:tc>
        <w:tc>
          <w:tcPr>
            <w:tcW w:w="1516" w:type="dxa"/>
          </w:tcPr>
          <w:p w14:paraId="023F0DE2" w14:textId="40B144EC" w:rsidR="005326EE" w:rsidRPr="005A08C0" w:rsidRDefault="005E13B6" w:rsidP="005A08C0">
            <w:pPr>
              <w:rPr>
                <w:b/>
                <w:bCs/>
              </w:rPr>
            </w:pPr>
            <w:r w:rsidRPr="005A08C0">
              <w:rPr>
                <w:b/>
                <w:bCs/>
              </w:rPr>
              <w:t>EĞİTİM ADI:</w:t>
            </w:r>
          </w:p>
        </w:tc>
        <w:tc>
          <w:tcPr>
            <w:tcW w:w="2137" w:type="dxa"/>
          </w:tcPr>
          <w:p w14:paraId="480447A8" w14:textId="7E5D0EE2" w:rsidR="005326EE" w:rsidRPr="005A08C0" w:rsidRDefault="005E13B6" w:rsidP="005A08C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08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EĞİTİM ALACAK PERSONEL:</w:t>
            </w:r>
          </w:p>
        </w:tc>
        <w:tc>
          <w:tcPr>
            <w:tcW w:w="1451" w:type="dxa"/>
          </w:tcPr>
          <w:p w14:paraId="673DC67B" w14:textId="51BE931B" w:rsidR="005326EE" w:rsidRPr="005A08C0" w:rsidRDefault="005E13B6" w:rsidP="005A08C0">
            <w:pPr>
              <w:rPr>
                <w:b/>
                <w:bCs/>
              </w:rPr>
            </w:pPr>
            <w:r w:rsidRPr="005A08C0">
              <w:rPr>
                <w:b/>
                <w:bCs/>
              </w:rPr>
              <w:t>EĞİTMEN ADI:</w:t>
            </w:r>
          </w:p>
        </w:tc>
        <w:tc>
          <w:tcPr>
            <w:tcW w:w="1381" w:type="dxa"/>
          </w:tcPr>
          <w:p w14:paraId="47F45458" w14:textId="509D00E2" w:rsidR="005326EE" w:rsidRPr="005A08C0" w:rsidRDefault="005E13B6" w:rsidP="005A08C0">
            <w:pPr>
              <w:rPr>
                <w:b/>
                <w:bCs/>
              </w:rPr>
            </w:pPr>
            <w:r w:rsidRPr="005A08C0">
              <w:rPr>
                <w:b/>
                <w:bCs/>
              </w:rPr>
              <w:t>EĞİTİM AYI:</w:t>
            </w:r>
          </w:p>
        </w:tc>
        <w:tc>
          <w:tcPr>
            <w:tcW w:w="1247" w:type="dxa"/>
          </w:tcPr>
          <w:p w14:paraId="035490E2" w14:textId="77777777" w:rsidR="005326EE" w:rsidRPr="005A08C0" w:rsidRDefault="005326EE" w:rsidP="005A08C0">
            <w:pPr>
              <w:rPr>
                <w:b/>
                <w:bCs/>
              </w:rPr>
            </w:pPr>
          </w:p>
        </w:tc>
      </w:tr>
      <w:tr w:rsidR="005A08C0" w:rsidRPr="005A08C0" w14:paraId="51E57987" w14:textId="77777777" w:rsidTr="005A08C0">
        <w:tc>
          <w:tcPr>
            <w:tcW w:w="1330" w:type="dxa"/>
          </w:tcPr>
          <w:p w14:paraId="61A1ACEB" w14:textId="05201FF2" w:rsidR="005326EE" w:rsidRPr="005A08C0" w:rsidRDefault="0068776B" w:rsidP="005A08C0">
            <w:pPr>
              <w:rPr>
                <w:b/>
                <w:bCs/>
              </w:rPr>
            </w:pPr>
            <w:r w:rsidRPr="005A08C0">
              <w:rPr>
                <w:b/>
                <w:bCs/>
              </w:rPr>
              <w:t>1</w:t>
            </w:r>
          </w:p>
        </w:tc>
        <w:tc>
          <w:tcPr>
            <w:tcW w:w="1516" w:type="dxa"/>
          </w:tcPr>
          <w:p w14:paraId="1273A7F6" w14:textId="557FA964" w:rsidR="005326EE" w:rsidRPr="005A08C0" w:rsidRDefault="00D90533" w:rsidP="005A08C0">
            <w:pPr>
              <w:rPr>
                <w:b/>
                <w:bCs/>
              </w:rPr>
            </w:pPr>
            <w:r w:rsidRPr="005A08C0">
              <w:rPr>
                <w:b/>
                <w:bCs/>
              </w:rPr>
              <w:t>HEDEF MOTİVASYON SEMİNERİ</w:t>
            </w:r>
          </w:p>
        </w:tc>
        <w:tc>
          <w:tcPr>
            <w:tcW w:w="2137" w:type="dxa"/>
          </w:tcPr>
          <w:p w14:paraId="79FF541E" w14:textId="7B3A8A7A" w:rsidR="005326EE" w:rsidRPr="005A08C0" w:rsidRDefault="00A87314" w:rsidP="005A08C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08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ÖĞRETMENLER</w:t>
            </w:r>
          </w:p>
        </w:tc>
        <w:tc>
          <w:tcPr>
            <w:tcW w:w="1451" w:type="dxa"/>
          </w:tcPr>
          <w:p w14:paraId="534AF53D" w14:textId="3FAF026B" w:rsidR="005326EE" w:rsidRPr="005A08C0" w:rsidRDefault="000D58FD" w:rsidP="005A08C0">
            <w:pPr>
              <w:rPr>
                <w:b/>
                <w:bCs/>
              </w:rPr>
            </w:pPr>
            <w:r w:rsidRPr="005A08C0">
              <w:rPr>
                <w:b/>
                <w:bCs/>
              </w:rPr>
              <w:t>AYCAN TETİK ALGÜL</w:t>
            </w:r>
          </w:p>
        </w:tc>
        <w:tc>
          <w:tcPr>
            <w:tcW w:w="1381" w:type="dxa"/>
          </w:tcPr>
          <w:p w14:paraId="7DAF0630" w14:textId="0CAADB36" w:rsidR="005326EE" w:rsidRPr="005A08C0" w:rsidRDefault="00B53EC4" w:rsidP="005A08C0">
            <w:pPr>
              <w:rPr>
                <w:b/>
                <w:bCs/>
              </w:rPr>
            </w:pPr>
            <w:r w:rsidRPr="005A08C0">
              <w:rPr>
                <w:b/>
                <w:bCs/>
              </w:rPr>
              <w:t>EKİM</w:t>
            </w:r>
          </w:p>
        </w:tc>
        <w:tc>
          <w:tcPr>
            <w:tcW w:w="1247" w:type="dxa"/>
          </w:tcPr>
          <w:p w14:paraId="3E8D6842" w14:textId="77777777" w:rsidR="005326EE" w:rsidRPr="005A08C0" w:rsidRDefault="005326EE" w:rsidP="005A08C0">
            <w:pPr>
              <w:rPr>
                <w:b/>
                <w:bCs/>
              </w:rPr>
            </w:pPr>
          </w:p>
        </w:tc>
      </w:tr>
      <w:tr w:rsidR="005A08C0" w:rsidRPr="005A08C0" w14:paraId="3825B688" w14:textId="77777777" w:rsidTr="005A08C0">
        <w:tc>
          <w:tcPr>
            <w:tcW w:w="1330" w:type="dxa"/>
          </w:tcPr>
          <w:p w14:paraId="6B7409CE" w14:textId="3C7649FA" w:rsidR="005326EE" w:rsidRPr="005A08C0" w:rsidRDefault="0068776B" w:rsidP="005A08C0">
            <w:pPr>
              <w:rPr>
                <w:b/>
                <w:bCs/>
              </w:rPr>
            </w:pPr>
            <w:r w:rsidRPr="005A08C0">
              <w:rPr>
                <w:b/>
                <w:bCs/>
              </w:rPr>
              <w:t>2</w:t>
            </w:r>
          </w:p>
        </w:tc>
        <w:tc>
          <w:tcPr>
            <w:tcW w:w="1516" w:type="dxa"/>
          </w:tcPr>
          <w:p w14:paraId="5DA914E7" w14:textId="48F9748B" w:rsidR="005326EE" w:rsidRPr="005A08C0" w:rsidRDefault="00F91A9C" w:rsidP="005A08C0">
            <w:pPr>
              <w:rPr>
                <w:b/>
                <w:bCs/>
              </w:rPr>
            </w:pPr>
            <w:r w:rsidRPr="005A08C0">
              <w:rPr>
                <w:b/>
                <w:bCs/>
              </w:rPr>
              <w:t>BİLİN</w:t>
            </w:r>
            <w:r w:rsidR="00271B44" w:rsidRPr="005A08C0">
              <w:rPr>
                <w:b/>
                <w:bCs/>
              </w:rPr>
              <w:t>Ç</w:t>
            </w:r>
            <w:r w:rsidRPr="005A08C0">
              <w:rPr>
                <w:b/>
                <w:bCs/>
              </w:rPr>
              <w:t>Lİ TEKNOLOJİ SEMİNERİ</w:t>
            </w:r>
          </w:p>
        </w:tc>
        <w:tc>
          <w:tcPr>
            <w:tcW w:w="2137" w:type="dxa"/>
          </w:tcPr>
          <w:p w14:paraId="3A93BF81" w14:textId="66110752" w:rsidR="005326EE" w:rsidRPr="005A08C0" w:rsidRDefault="00A87314" w:rsidP="005A08C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08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ÖĞRETMENLER</w:t>
            </w:r>
          </w:p>
        </w:tc>
        <w:tc>
          <w:tcPr>
            <w:tcW w:w="1451" w:type="dxa"/>
          </w:tcPr>
          <w:p w14:paraId="51268CAE" w14:textId="4BFFEA8F" w:rsidR="005326EE" w:rsidRPr="005A08C0" w:rsidRDefault="000D58FD" w:rsidP="005A08C0">
            <w:pPr>
              <w:rPr>
                <w:b/>
                <w:bCs/>
              </w:rPr>
            </w:pPr>
            <w:r w:rsidRPr="005A08C0">
              <w:rPr>
                <w:b/>
                <w:bCs/>
              </w:rPr>
              <w:t>VEDAT DUMAN</w:t>
            </w:r>
          </w:p>
        </w:tc>
        <w:tc>
          <w:tcPr>
            <w:tcW w:w="1381" w:type="dxa"/>
          </w:tcPr>
          <w:p w14:paraId="4EEFE0BA" w14:textId="7228315B" w:rsidR="005326EE" w:rsidRPr="005A08C0" w:rsidRDefault="00B53EC4" w:rsidP="005A08C0">
            <w:pPr>
              <w:rPr>
                <w:b/>
                <w:bCs/>
              </w:rPr>
            </w:pPr>
            <w:r w:rsidRPr="005A08C0">
              <w:rPr>
                <w:b/>
                <w:bCs/>
              </w:rPr>
              <w:t>KASIM</w:t>
            </w:r>
          </w:p>
        </w:tc>
        <w:tc>
          <w:tcPr>
            <w:tcW w:w="1247" w:type="dxa"/>
          </w:tcPr>
          <w:p w14:paraId="638D2087" w14:textId="77777777" w:rsidR="005326EE" w:rsidRPr="005A08C0" w:rsidRDefault="005326EE" w:rsidP="005A08C0">
            <w:pPr>
              <w:rPr>
                <w:b/>
                <w:bCs/>
              </w:rPr>
            </w:pPr>
          </w:p>
        </w:tc>
      </w:tr>
      <w:tr w:rsidR="005A08C0" w:rsidRPr="005A08C0" w14:paraId="2E329E41" w14:textId="77777777" w:rsidTr="005A08C0">
        <w:tc>
          <w:tcPr>
            <w:tcW w:w="1330" w:type="dxa"/>
          </w:tcPr>
          <w:p w14:paraId="19D850EE" w14:textId="2100C51A" w:rsidR="005326EE" w:rsidRPr="005A08C0" w:rsidRDefault="0068776B" w:rsidP="005A08C0">
            <w:pPr>
              <w:rPr>
                <w:b/>
                <w:bCs/>
              </w:rPr>
            </w:pPr>
            <w:r w:rsidRPr="005A08C0">
              <w:rPr>
                <w:b/>
                <w:bCs/>
              </w:rPr>
              <w:t>3</w:t>
            </w:r>
          </w:p>
        </w:tc>
        <w:tc>
          <w:tcPr>
            <w:tcW w:w="1516" w:type="dxa"/>
          </w:tcPr>
          <w:p w14:paraId="1AA585EB" w14:textId="716AC200" w:rsidR="005326EE" w:rsidRPr="005A08C0" w:rsidRDefault="00271B44" w:rsidP="005A08C0">
            <w:pPr>
              <w:rPr>
                <w:b/>
                <w:bCs/>
              </w:rPr>
            </w:pPr>
            <w:r w:rsidRPr="005A08C0">
              <w:rPr>
                <w:b/>
                <w:bCs/>
              </w:rPr>
              <w:t>ETWİNNİNG VE ESEP PLATFORMU TANITIMI</w:t>
            </w:r>
          </w:p>
        </w:tc>
        <w:tc>
          <w:tcPr>
            <w:tcW w:w="2137" w:type="dxa"/>
          </w:tcPr>
          <w:p w14:paraId="5B0F3879" w14:textId="1BC561FC" w:rsidR="005326EE" w:rsidRPr="005A08C0" w:rsidRDefault="00A87314" w:rsidP="005A08C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08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ÖĞRETMENLER</w:t>
            </w:r>
          </w:p>
        </w:tc>
        <w:tc>
          <w:tcPr>
            <w:tcW w:w="1451" w:type="dxa"/>
          </w:tcPr>
          <w:p w14:paraId="71F66B52" w14:textId="7A0CB053" w:rsidR="005326EE" w:rsidRPr="005A08C0" w:rsidRDefault="000D58FD" w:rsidP="005A08C0">
            <w:pPr>
              <w:rPr>
                <w:b/>
                <w:bCs/>
              </w:rPr>
            </w:pPr>
            <w:r w:rsidRPr="005A08C0">
              <w:rPr>
                <w:b/>
                <w:bCs/>
              </w:rPr>
              <w:t>HATİCE TUĞBA YILDIZ</w:t>
            </w:r>
          </w:p>
        </w:tc>
        <w:tc>
          <w:tcPr>
            <w:tcW w:w="1381" w:type="dxa"/>
          </w:tcPr>
          <w:p w14:paraId="1580222D" w14:textId="7AB314A6" w:rsidR="005326EE" w:rsidRPr="005A08C0" w:rsidRDefault="00B53EC4" w:rsidP="005A08C0">
            <w:pPr>
              <w:rPr>
                <w:b/>
                <w:bCs/>
              </w:rPr>
            </w:pPr>
            <w:r w:rsidRPr="005A08C0">
              <w:rPr>
                <w:b/>
                <w:bCs/>
              </w:rPr>
              <w:t>ARALIK</w:t>
            </w:r>
          </w:p>
        </w:tc>
        <w:tc>
          <w:tcPr>
            <w:tcW w:w="1247" w:type="dxa"/>
          </w:tcPr>
          <w:p w14:paraId="6FABD5B6" w14:textId="77777777" w:rsidR="005326EE" w:rsidRPr="005A08C0" w:rsidRDefault="005326EE" w:rsidP="005A08C0">
            <w:pPr>
              <w:rPr>
                <w:b/>
                <w:bCs/>
              </w:rPr>
            </w:pPr>
          </w:p>
        </w:tc>
      </w:tr>
      <w:tr w:rsidR="005A08C0" w:rsidRPr="005A08C0" w14:paraId="0C7AF9C0" w14:textId="77777777" w:rsidTr="005A08C0">
        <w:tc>
          <w:tcPr>
            <w:tcW w:w="1330" w:type="dxa"/>
          </w:tcPr>
          <w:p w14:paraId="66EDF642" w14:textId="359642A6" w:rsidR="005326EE" w:rsidRPr="005A08C0" w:rsidRDefault="0068776B" w:rsidP="005A08C0">
            <w:pPr>
              <w:rPr>
                <w:b/>
                <w:bCs/>
              </w:rPr>
            </w:pPr>
            <w:r w:rsidRPr="005A08C0">
              <w:rPr>
                <w:b/>
                <w:bCs/>
              </w:rPr>
              <w:t>4</w:t>
            </w:r>
          </w:p>
        </w:tc>
        <w:tc>
          <w:tcPr>
            <w:tcW w:w="1516" w:type="dxa"/>
          </w:tcPr>
          <w:p w14:paraId="520D293A" w14:textId="3BF7296E" w:rsidR="005326EE" w:rsidRPr="005A08C0" w:rsidRDefault="00FC3B5F" w:rsidP="005A08C0">
            <w:pPr>
              <w:rPr>
                <w:b/>
                <w:bCs/>
              </w:rPr>
            </w:pPr>
            <w:r w:rsidRPr="005A08C0">
              <w:rPr>
                <w:b/>
                <w:bCs/>
              </w:rPr>
              <w:t>BAĞIMLILIKLA MÜCADELE SEMİNERİ</w:t>
            </w:r>
          </w:p>
        </w:tc>
        <w:tc>
          <w:tcPr>
            <w:tcW w:w="2137" w:type="dxa"/>
          </w:tcPr>
          <w:p w14:paraId="5DF37B72" w14:textId="19EBFA8F" w:rsidR="005326EE" w:rsidRPr="005A08C0" w:rsidRDefault="00A87314" w:rsidP="005A08C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08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ÖĞRETMENLER</w:t>
            </w:r>
          </w:p>
        </w:tc>
        <w:tc>
          <w:tcPr>
            <w:tcW w:w="1451" w:type="dxa"/>
          </w:tcPr>
          <w:p w14:paraId="60D3BB66" w14:textId="5F58CFA6" w:rsidR="005326EE" w:rsidRPr="005A08C0" w:rsidRDefault="000D58FD" w:rsidP="005A08C0">
            <w:pPr>
              <w:rPr>
                <w:b/>
                <w:bCs/>
              </w:rPr>
            </w:pPr>
            <w:r w:rsidRPr="005A08C0">
              <w:rPr>
                <w:b/>
                <w:bCs/>
              </w:rPr>
              <w:t>GÜRAY SEMET</w:t>
            </w:r>
          </w:p>
        </w:tc>
        <w:tc>
          <w:tcPr>
            <w:tcW w:w="1381" w:type="dxa"/>
          </w:tcPr>
          <w:p w14:paraId="35C922FA" w14:textId="54FB0728" w:rsidR="005326EE" w:rsidRPr="005A08C0" w:rsidRDefault="00B53EC4" w:rsidP="005A08C0">
            <w:pPr>
              <w:rPr>
                <w:b/>
                <w:bCs/>
              </w:rPr>
            </w:pPr>
            <w:r w:rsidRPr="005A08C0">
              <w:rPr>
                <w:b/>
                <w:bCs/>
              </w:rPr>
              <w:t>OCAK</w:t>
            </w:r>
          </w:p>
        </w:tc>
        <w:tc>
          <w:tcPr>
            <w:tcW w:w="1247" w:type="dxa"/>
          </w:tcPr>
          <w:p w14:paraId="004FB262" w14:textId="77777777" w:rsidR="005326EE" w:rsidRPr="005A08C0" w:rsidRDefault="005326EE" w:rsidP="005A08C0">
            <w:pPr>
              <w:rPr>
                <w:b/>
                <w:bCs/>
              </w:rPr>
            </w:pPr>
          </w:p>
        </w:tc>
      </w:tr>
      <w:tr w:rsidR="005A08C0" w:rsidRPr="005A08C0" w14:paraId="7906DB33" w14:textId="77777777" w:rsidTr="005A08C0">
        <w:tc>
          <w:tcPr>
            <w:tcW w:w="1330" w:type="dxa"/>
          </w:tcPr>
          <w:p w14:paraId="64CBEB4E" w14:textId="6087A9BA" w:rsidR="005326EE" w:rsidRPr="005A08C0" w:rsidRDefault="0068776B" w:rsidP="005A08C0">
            <w:pPr>
              <w:rPr>
                <w:b/>
                <w:bCs/>
              </w:rPr>
            </w:pPr>
            <w:r w:rsidRPr="005A08C0">
              <w:rPr>
                <w:b/>
                <w:bCs/>
              </w:rPr>
              <w:t>5</w:t>
            </w:r>
          </w:p>
        </w:tc>
        <w:tc>
          <w:tcPr>
            <w:tcW w:w="1516" w:type="dxa"/>
          </w:tcPr>
          <w:p w14:paraId="7E0EEC29" w14:textId="1BE42763" w:rsidR="005326EE" w:rsidRPr="005A08C0" w:rsidRDefault="00DB4959" w:rsidP="005A08C0">
            <w:pPr>
              <w:rPr>
                <w:b/>
                <w:bCs/>
              </w:rPr>
            </w:pPr>
            <w:r w:rsidRPr="005A08C0">
              <w:rPr>
                <w:b/>
                <w:bCs/>
              </w:rPr>
              <w:t>İLETİŞİM VE ÇATIŞMA ÇÖZ</w:t>
            </w:r>
            <w:r w:rsidR="0057282C" w:rsidRPr="005A08C0">
              <w:rPr>
                <w:b/>
                <w:bCs/>
              </w:rPr>
              <w:t xml:space="preserve">ME </w:t>
            </w:r>
            <w:r w:rsidRPr="005A08C0">
              <w:rPr>
                <w:b/>
                <w:bCs/>
              </w:rPr>
              <w:t>YOLLARI SEMİNERİ</w:t>
            </w:r>
          </w:p>
        </w:tc>
        <w:tc>
          <w:tcPr>
            <w:tcW w:w="2137" w:type="dxa"/>
          </w:tcPr>
          <w:p w14:paraId="1D86D3D6" w14:textId="21141952" w:rsidR="005326EE" w:rsidRPr="005A08C0" w:rsidRDefault="00A87314" w:rsidP="005A08C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08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ÖĞRETMENLER</w:t>
            </w:r>
          </w:p>
        </w:tc>
        <w:tc>
          <w:tcPr>
            <w:tcW w:w="1451" w:type="dxa"/>
          </w:tcPr>
          <w:p w14:paraId="587984CB" w14:textId="61142038" w:rsidR="005326EE" w:rsidRPr="005A08C0" w:rsidRDefault="000D58FD" w:rsidP="005A08C0">
            <w:pPr>
              <w:rPr>
                <w:b/>
                <w:bCs/>
              </w:rPr>
            </w:pPr>
            <w:r w:rsidRPr="005A08C0">
              <w:rPr>
                <w:b/>
                <w:bCs/>
              </w:rPr>
              <w:t>SEDA GÜNCÜ ÜSKÜDAR</w:t>
            </w:r>
          </w:p>
        </w:tc>
        <w:tc>
          <w:tcPr>
            <w:tcW w:w="1381" w:type="dxa"/>
          </w:tcPr>
          <w:p w14:paraId="48E84799" w14:textId="4C812A60" w:rsidR="005326EE" w:rsidRPr="005A08C0" w:rsidRDefault="00B53EC4" w:rsidP="005A08C0">
            <w:pPr>
              <w:rPr>
                <w:b/>
                <w:bCs/>
              </w:rPr>
            </w:pPr>
            <w:r w:rsidRPr="005A08C0">
              <w:rPr>
                <w:b/>
                <w:bCs/>
              </w:rPr>
              <w:t>ŞUBAT</w:t>
            </w:r>
          </w:p>
        </w:tc>
        <w:tc>
          <w:tcPr>
            <w:tcW w:w="1247" w:type="dxa"/>
          </w:tcPr>
          <w:p w14:paraId="120F88FC" w14:textId="77777777" w:rsidR="005326EE" w:rsidRPr="005A08C0" w:rsidRDefault="005326EE" w:rsidP="005A08C0">
            <w:pPr>
              <w:rPr>
                <w:b/>
                <w:bCs/>
              </w:rPr>
            </w:pPr>
          </w:p>
        </w:tc>
      </w:tr>
      <w:tr w:rsidR="005A08C0" w:rsidRPr="005A08C0" w14:paraId="3DA53B6E" w14:textId="77777777" w:rsidTr="005A08C0">
        <w:tc>
          <w:tcPr>
            <w:tcW w:w="1330" w:type="dxa"/>
          </w:tcPr>
          <w:p w14:paraId="17142173" w14:textId="4F873317" w:rsidR="005326EE" w:rsidRPr="005A08C0" w:rsidRDefault="0068776B" w:rsidP="005A08C0">
            <w:pPr>
              <w:rPr>
                <w:b/>
                <w:bCs/>
              </w:rPr>
            </w:pPr>
            <w:r w:rsidRPr="005A08C0">
              <w:rPr>
                <w:b/>
                <w:bCs/>
              </w:rPr>
              <w:t>6</w:t>
            </w:r>
          </w:p>
        </w:tc>
        <w:tc>
          <w:tcPr>
            <w:tcW w:w="1516" w:type="dxa"/>
          </w:tcPr>
          <w:p w14:paraId="7A53FE3C" w14:textId="47FDF741" w:rsidR="005326EE" w:rsidRPr="005A08C0" w:rsidRDefault="000D58FD" w:rsidP="005A08C0">
            <w:pPr>
              <w:rPr>
                <w:b/>
                <w:bCs/>
              </w:rPr>
            </w:pPr>
            <w:r w:rsidRPr="005A08C0">
              <w:rPr>
                <w:b/>
                <w:bCs/>
              </w:rPr>
              <w:t>RİSK GRUBUNDAKİ ÖĞRENCİLERE YAKLAŞIMLAR</w:t>
            </w:r>
          </w:p>
        </w:tc>
        <w:tc>
          <w:tcPr>
            <w:tcW w:w="2137" w:type="dxa"/>
          </w:tcPr>
          <w:p w14:paraId="034D2C40" w14:textId="0A0D3F3A" w:rsidR="005326EE" w:rsidRPr="005A08C0" w:rsidRDefault="00A87314" w:rsidP="005A08C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08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ÖĞRETMENLER</w:t>
            </w:r>
          </w:p>
        </w:tc>
        <w:tc>
          <w:tcPr>
            <w:tcW w:w="1451" w:type="dxa"/>
          </w:tcPr>
          <w:p w14:paraId="42A74ED1" w14:textId="45F58637" w:rsidR="005326EE" w:rsidRPr="005A08C0" w:rsidRDefault="000D58FD" w:rsidP="005A08C0">
            <w:pPr>
              <w:rPr>
                <w:b/>
                <w:bCs/>
              </w:rPr>
            </w:pPr>
            <w:r w:rsidRPr="005A08C0">
              <w:rPr>
                <w:b/>
                <w:bCs/>
              </w:rPr>
              <w:t>HATİCE ERİKLİ</w:t>
            </w:r>
          </w:p>
        </w:tc>
        <w:tc>
          <w:tcPr>
            <w:tcW w:w="1381" w:type="dxa"/>
          </w:tcPr>
          <w:p w14:paraId="27879147" w14:textId="45322AB9" w:rsidR="005326EE" w:rsidRPr="005A08C0" w:rsidRDefault="00B53EC4" w:rsidP="005A08C0">
            <w:pPr>
              <w:rPr>
                <w:b/>
                <w:bCs/>
              </w:rPr>
            </w:pPr>
            <w:r w:rsidRPr="005A08C0">
              <w:rPr>
                <w:b/>
                <w:bCs/>
              </w:rPr>
              <w:t>MART</w:t>
            </w:r>
          </w:p>
        </w:tc>
        <w:tc>
          <w:tcPr>
            <w:tcW w:w="1247" w:type="dxa"/>
          </w:tcPr>
          <w:p w14:paraId="16DD2A1C" w14:textId="77777777" w:rsidR="005326EE" w:rsidRPr="005A08C0" w:rsidRDefault="005326EE" w:rsidP="005A08C0">
            <w:pPr>
              <w:rPr>
                <w:b/>
                <w:bCs/>
              </w:rPr>
            </w:pPr>
          </w:p>
        </w:tc>
      </w:tr>
      <w:tr w:rsidR="005A08C0" w:rsidRPr="005A08C0" w14:paraId="1F2965C4" w14:textId="77777777" w:rsidTr="005A08C0">
        <w:tc>
          <w:tcPr>
            <w:tcW w:w="1330" w:type="dxa"/>
          </w:tcPr>
          <w:p w14:paraId="06E5BAD7" w14:textId="10BFD020" w:rsidR="005326EE" w:rsidRPr="005A08C0" w:rsidRDefault="0068776B" w:rsidP="005A08C0">
            <w:pPr>
              <w:rPr>
                <w:b/>
                <w:bCs/>
              </w:rPr>
            </w:pPr>
            <w:r w:rsidRPr="005A08C0">
              <w:rPr>
                <w:b/>
                <w:bCs/>
              </w:rPr>
              <w:t>7</w:t>
            </w:r>
          </w:p>
        </w:tc>
        <w:tc>
          <w:tcPr>
            <w:tcW w:w="1516" w:type="dxa"/>
          </w:tcPr>
          <w:p w14:paraId="363D6F59" w14:textId="52C8862B" w:rsidR="005326EE" w:rsidRPr="005A08C0" w:rsidRDefault="00572CCD" w:rsidP="005A08C0">
            <w:pPr>
              <w:rPr>
                <w:b/>
                <w:bCs/>
              </w:rPr>
            </w:pPr>
            <w:r w:rsidRPr="005A08C0">
              <w:rPr>
                <w:b/>
                <w:bCs/>
              </w:rPr>
              <w:t>ÖDÜL DİSİPLİN YÖNETMELİĞ</w:t>
            </w:r>
          </w:p>
        </w:tc>
        <w:tc>
          <w:tcPr>
            <w:tcW w:w="2137" w:type="dxa"/>
          </w:tcPr>
          <w:p w14:paraId="6DE5675F" w14:textId="0509A293" w:rsidR="005326EE" w:rsidRPr="005A08C0" w:rsidRDefault="00A87314" w:rsidP="005A08C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08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ÖĞRETMENLER</w:t>
            </w:r>
          </w:p>
        </w:tc>
        <w:tc>
          <w:tcPr>
            <w:tcW w:w="1451" w:type="dxa"/>
          </w:tcPr>
          <w:p w14:paraId="14BB90A4" w14:textId="65BA0796" w:rsidR="005326EE" w:rsidRPr="005A08C0" w:rsidRDefault="00572CCD" w:rsidP="005A08C0">
            <w:pPr>
              <w:rPr>
                <w:b/>
                <w:bCs/>
              </w:rPr>
            </w:pPr>
            <w:r w:rsidRPr="005A08C0">
              <w:rPr>
                <w:b/>
                <w:bCs/>
              </w:rPr>
              <w:t>OKTAY KÖSEOĞLU</w:t>
            </w:r>
          </w:p>
        </w:tc>
        <w:tc>
          <w:tcPr>
            <w:tcW w:w="1381" w:type="dxa"/>
          </w:tcPr>
          <w:p w14:paraId="7AA8910E" w14:textId="04E27D59" w:rsidR="005326EE" w:rsidRPr="005A08C0" w:rsidRDefault="00572CCD" w:rsidP="005A08C0">
            <w:pPr>
              <w:rPr>
                <w:b/>
                <w:bCs/>
              </w:rPr>
            </w:pPr>
            <w:r w:rsidRPr="005A08C0">
              <w:rPr>
                <w:b/>
                <w:bCs/>
              </w:rPr>
              <w:t>NİSAN</w:t>
            </w:r>
          </w:p>
        </w:tc>
        <w:tc>
          <w:tcPr>
            <w:tcW w:w="1247" w:type="dxa"/>
          </w:tcPr>
          <w:p w14:paraId="2FD1D01B" w14:textId="77777777" w:rsidR="005326EE" w:rsidRPr="005A08C0" w:rsidRDefault="005326EE" w:rsidP="005A08C0">
            <w:pPr>
              <w:rPr>
                <w:b/>
                <w:bCs/>
              </w:rPr>
            </w:pPr>
          </w:p>
        </w:tc>
      </w:tr>
    </w:tbl>
    <w:p w14:paraId="08AC67EA" w14:textId="477855DB" w:rsidR="00B83BD0" w:rsidRPr="005A08C0" w:rsidRDefault="005A08C0" w:rsidP="005A08C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A08C0">
        <w:rPr>
          <w:rFonts w:asciiTheme="majorBidi" w:hAnsiTheme="majorBidi" w:cstheme="majorBidi"/>
          <w:b/>
          <w:bCs/>
          <w:sz w:val="24"/>
          <w:szCs w:val="24"/>
        </w:rPr>
        <w:t>KARACABEY ADNAN MENDERES ORTAOKULU</w:t>
      </w:r>
    </w:p>
    <w:p w14:paraId="6E828D98" w14:textId="554526B7" w:rsidR="005A08C0" w:rsidRPr="005A08C0" w:rsidRDefault="005A08C0" w:rsidP="005A08C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A08C0">
        <w:rPr>
          <w:rFonts w:asciiTheme="majorBidi" w:hAnsiTheme="majorBidi" w:cstheme="majorBidi"/>
          <w:b/>
          <w:bCs/>
          <w:sz w:val="24"/>
          <w:szCs w:val="24"/>
        </w:rPr>
        <w:t>2022-2023 EĞİTİM-ÖĞRETİM YILI OKUL PERSONELİ EĞİTİM PLANI</w:t>
      </w:r>
    </w:p>
    <w:sectPr w:rsidR="005A08C0" w:rsidRPr="005A0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4BF"/>
    <w:rsid w:val="000D58FD"/>
    <w:rsid w:val="00271B44"/>
    <w:rsid w:val="005326EE"/>
    <w:rsid w:val="0057282C"/>
    <w:rsid w:val="00572CCD"/>
    <w:rsid w:val="005A08C0"/>
    <w:rsid w:val="005E13B6"/>
    <w:rsid w:val="0068776B"/>
    <w:rsid w:val="006C6434"/>
    <w:rsid w:val="008744BF"/>
    <w:rsid w:val="00A87314"/>
    <w:rsid w:val="00B53EC4"/>
    <w:rsid w:val="00B83BD0"/>
    <w:rsid w:val="00D90533"/>
    <w:rsid w:val="00DB4959"/>
    <w:rsid w:val="00F91A9C"/>
    <w:rsid w:val="00FC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33333"/>
  <w15:chartTrackingRefBased/>
  <w15:docId w15:val="{4FADAF2E-BA50-4D9B-A6AE-5E1E1A85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2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 algl</dc:creator>
  <cp:keywords/>
  <dc:description/>
  <cp:lastModifiedBy>sph algl</cp:lastModifiedBy>
  <cp:revision>17</cp:revision>
  <dcterms:created xsi:type="dcterms:W3CDTF">2023-01-25T18:14:00Z</dcterms:created>
  <dcterms:modified xsi:type="dcterms:W3CDTF">2023-01-25T18:32:00Z</dcterms:modified>
</cp:coreProperties>
</file>